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2" w:rsidRDefault="0042445F" w:rsidP="003110A2">
      <w:r>
        <w:rPr>
          <w:noProof/>
        </w:rPr>
        <w:drawing>
          <wp:inline distT="0" distB="0" distL="0" distR="0" wp14:anchorId="79E903C5" wp14:editId="7B42A070">
            <wp:extent cx="2228850" cy="952500"/>
            <wp:effectExtent l="0" t="0" r="0" b="0"/>
            <wp:docPr id="5" name="Picture 5" descr="C:\Users\dhanau\AppData\Local\Microsoft\Windows\Temporary Internet Files\Content.Word\metsoc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Microsoft\Windows\Temporary Internet Files\Content.Word\metsoc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611DCE7" wp14:editId="36545945">
            <wp:extent cx="2495550" cy="1609725"/>
            <wp:effectExtent l="0" t="0" r="0" b="9525"/>
            <wp:docPr id="6" name="Picture 6" descr="C:\Users\dhanau\AppData\Local\Temp\9\Temp1_Attachments.zip\psw_logo_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Temp\9\Temp1_Attachments.zip\psw_logo_s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Metro-Soccer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MS 447 Soccer League sign up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I am committed to p</w:t>
      </w:r>
      <w:bookmarkStart w:id="0" w:name="_GoBack"/>
      <w:bookmarkEnd w:id="0"/>
      <w:r>
        <w:rPr>
          <w:rFonts w:ascii="Calibri" w:hAnsi="Calibri"/>
          <w:color w:val="000000"/>
          <w:sz w:val="32"/>
          <w:szCs w:val="32"/>
        </w:rPr>
        <w:t>laying up to 10 soccer games this spring with the MS447 league at Brooklyn Bridge Park on Saturdays. Games will take place from 12 pm – 4 pm, starting March 21 at 2 pm.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Name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Soccer experience: ___________________________________________________</w:t>
      </w: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School/Class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Parent/Guardian name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Contact information: (email preferred</w:t>
      </w:r>
      <w:proofErr w:type="gramStart"/>
      <w:r>
        <w:rPr>
          <w:rFonts w:ascii="Calibri" w:hAnsi="Calibri"/>
          <w:color w:val="000000"/>
          <w:sz w:val="32"/>
          <w:szCs w:val="32"/>
        </w:rPr>
        <w:t>)_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</w:t>
      </w: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Pr="00F83ABB" w:rsidRDefault="00AD7CB5" w:rsidP="00D34124">
      <w:pPr>
        <w:spacing w:after="160"/>
        <w:rPr>
          <w:sz w:val="32"/>
          <w:szCs w:val="32"/>
        </w:rPr>
      </w:pPr>
    </w:p>
    <w:sectPr w:rsidR="00AD7CB5" w:rsidRPr="00F83ABB" w:rsidSect="00424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F"/>
    <w:rsid w:val="002E5ABA"/>
    <w:rsid w:val="003110A2"/>
    <w:rsid w:val="00371EC3"/>
    <w:rsid w:val="0042445F"/>
    <w:rsid w:val="006E1804"/>
    <w:rsid w:val="0084625D"/>
    <w:rsid w:val="00AD7CB5"/>
    <w:rsid w:val="00CA46D6"/>
    <w:rsid w:val="00D34124"/>
    <w:rsid w:val="00F622DF"/>
    <w:rsid w:val="00F8329C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Phipps Houses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Hanau</dc:creator>
  <cp:lastModifiedBy>admin</cp:lastModifiedBy>
  <cp:revision>2</cp:revision>
  <dcterms:created xsi:type="dcterms:W3CDTF">2015-03-13T14:55:00Z</dcterms:created>
  <dcterms:modified xsi:type="dcterms:W3CDTF">2015-03-13T14:55:00Z</dcterms:modified>
</cp:coreProperties>
</file>